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57A3" w14:textId="77777777" w:rsidR="009B2512" w:rsidRPr="00AF37AE" w:rsidRDefault="009B2512" w:rsidP="009B2512">
      <w:pPr>
        <w:tabs>
          <w:tab w:val="center" w:pos="7938"/>
        </w:tabs>
        <w:spacing w:line="360" w:lineRule="auto"/>
        <w:ind w:left="284"/>
        <w:jc w:val="both"/>
        <w:rPr>
          <w:bCs/>
          <w:sz w:val="22"/>
          <w:szCs w:val="22"/>
        </w:rPr>
      </w:pP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1420D9" w:rsidRPr="00F15CC6" w14:paraId="2A4A4745" w14:textId="77777777" w:rsidTr="00683B60">
        <w:trPr>
          <w:trHeight w:val="2207"/>
          <w:jc w:val="center"/>
        </w:trPr>
        <w:tc>
          <w:tcPr>
            <w:tcW w:w="1428" w:type="dxa"/>
            <w:vAlign w:val="center"/>
          </w:tcPr>
          <w:p w14:paraId="703CA63A" w14:textId="77777777" w:rsidR="001420D9" w:rsidRPr="00F15CC6" w:rsidRDefault="001420D9" w:rsidP="00683B60">
            <w:pPr>
              <w:widowControl w:val="0"/>
              <w:jc w:val="center"/>
              <w:rPr>
                <w:lang w:val="en-US"/>
              </w:rPr>
            </w:pPr>
            <w:r w:rsidRPr="00F15CC6">
              <w:rPr>
                <w:b/>
                <w:noProof/>
                <w:lang w:val="en-US"/>
              </w:rPr>
              <w:drawing>
                <wp:inline distT="0" distB="0" distL="0" distR="0" wp14:anchorId="7E9CD8D6" wp14:editId="6237817A">
                  <wp:extent cx="561975" cy="581025"/>
                  <wp:effectExtent l="0" t="0" r="0" b="0"/>
                  <wp:docPr id="3" name="Immagine 2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14:paraId="61C1E725" w14:textId="77777777" w:rsidR="001420D9" w:rsidRPr="00F15CC6" w:rsidRDefault="001420D9" w:rsidP="0068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5CC6">
              <w:rPr>
                <w:rFonts w:ascii="TimesNewRomanPS-BoldMT" w:hAnsi="TimesNewRomanPS-BoldMT" w:cs="TimesNewRomanPS-BoldMT"/>
                <w:b/>
                <w:bCs/>
              </w:rPr>
              <w:t>M.I.M. - Ufficio Scolastico Regionale per la Sardegna</w:t>
            </w:r>
          </w:p>
          <w:p w14:paraId="66CD5BD1" w14:textId="77777777" w:rsidR="001420D9" w:rsidRPr="00F15CC6" w:rsidRDefault="001420D9" w:rsidP="0068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F15CC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ISTITUTO COMPRENSIVO “B. CROCE” PULA</w:t>
            </w:r>
          </w:p>
          <w:p w14:paraId="6F4857E9" w14:textId="77777777" w:rsidR="001420D9" w:rsidRPr="00F15CC6" w:rsidRDefault="001420D9" w:rsidP="0068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5CC6">
              <w:rPr>
                <w:rFonts w:ascii="TimesNewRomanPS-BoldMT" w:hAnsi="TimesNewRomanPS-BoldMT" w:cs="TimesNewRomanPS-BoldMT"/>
                <w:b/>
                <w:bCs/>
              </w:rPr>
              <w:t xml:space="preserve">Tel. 070 9209116 </w:t>
            </w:r>
          </w:p>
          <w:p w14:paraId="45617091" w14:textId="77777777" w:rsidR="001420D9" w:rsidRPr="00F15CC6" w:rsidRDefault="001420D9" w:rsidP="0068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lang w:val="en-US"/>
              </w:rPr>
            </w:pPr>
            <w:r w:rsidRPr="00F15CC6">
              <w:rPr>
                <w:rFonts w:ascii="TimesNewRomanPS-BoldMT" w:hAnsi="TimesNewRomanPS-BoldMT" w:cs="TimesNewRomanPS-BoldMT"/>
                <w:b/>
                <w:bCs/>
                <w:lang w:val="en-US"/>
              </w:rPr>
              <w:t xml:space="preserve">PEC: </w:t>
            </w:r>
            <w:r w:rsidRPr="00F15CC6"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  <w:t>caic845006@pec.istruzione.it</w:t>
            </w:r>
            <w:r w:rsidRPr="00F15CC6">
              <w:rPr>
                <w:rFonts w:ascii="TimesNewRomanPS-BoldMT" w:hAnsi="TimesNewRomanPS-BoldMT" w:cs="TimesNewRomanPS-BoldMT"/>
                <w:b/>
                <w:bCs/>
                <w:color w:val="000081"/>
                <w:lang w:val="en-US"/>
              </w:rPr>
              <w:t xml:space="preserve"> </w:t>
            </w:r>
            <w:r w:rsidRPr="00F15CC6">
              <w:rPr>
                <w:rFonts w:ascii="TimesNewRomanPS-BoldMT" w:hAnsi="TimesNewRomanPS-BoldMT" w:cs="TimesNewRomanPS-BoldMT"/>
                <w:b/>
                <w:bCs/>
                <w:lang w:val="en-US"/>
              </w:rPr>
              <w:t xml:space="preserve">PEO: </w:t>
            </w:r>
            <w:r w:rsidRPr="00F15CC6"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  <w:t>caic845006@istruzione.it</w:t>
            </w:r>
          </w:p>
          <w:p w14:paraId="46284C4F" w14:textId="77777777" w:rsidR="001420D9" w:rsidRPr="00F15CC6" w:rsidRDefault="001420D9" w:rsidP="0068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</w:pPr>
            <w:r w:rsidRPr="00F15CC6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SITO WEB:</w:t>
            </w:r>
            <w:r w:rsidRPr="00F15CC6">
              <w:rPr>
                <w:rFonts w:ascii="TimesNewRomanPS-BoldMT" w:hAnsi="TimesNewRomanPS-BoldMT" w:cs="TimesNewRomanPS-BoldMT"/>
                <w:b/>
                <w:bCs/>
                <w:lang w:val="en-US"/>
              </w:rPr>
              <w:t xml:space="preserve"> </w:t>
            </w:r>
            <w:r w:rsidRPr="00F15CC6">
              <w:rPr>
                <w:rFonts w:ascii="TimesNewRomanPS-BoldMT" w:hAnsi="TimesNewRomanPS-BoldMT" w:cs="TimesNewRomanPS-BoldMT"/>
                <w:bCs/>
                <w:color w:val="000081"/>
                <w:lang w:val="en-US"/>
              </w:rPr>
              <w:t>www.comprensivopula.edu.it</w:t>
            </w:r>
          </w:p>
          <w:p w14:paraId="1304402E" w14:textId="77777777" w:rsidR="001420D9" w:rsidRPr="00F15CC6" w:rsidRDefault="001420D9" w:rsidP="0068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5CC6">
              <w:rPr>
                <w:rFonts w:ascii="TimesNewRomanPS-BoldMT" w:hAnsi="TimesNewRomanPS-BoldMT" w:cs="TimesNewRomanPS-BoldMT"/>
                <w:b/>
                <w:bCs/>
              </w:rPr>
              <w:t xml:space="preserve">Codice Fiscale: 92104970923; Codice Unico dell'Ufficio </w:t>
            </w:r>
            <w:r w:rsidRPr="00F15CC6">
              <w:rPr>
                <w:rFonts w:ascii="TimesNewRomanPSMT" w:hAnsi="TimesNewRomanPSMT" w:cs="TimesNewRomanPSMT"/>
              </w:rPr>
              <w:t xml:space="preserve">(fatturazione elettronica): </w:t>
            </w:r>
            <w:r w:rsidRPr="00F15CC6">
              <w:rPr>
                <w:rFonts w:ascii="TimesNewRomanPS-BoldMT" w:hAnsi="TimesNewRomanPS-BoldMT" w:cs="TimesNewRomanPS-BoldMT"/>
                <w:b/>
                <w:bCs/>
              </w:rPr>
              <w:t>UFE36O</w:t>
            </w:r>
          </w:p>
          <w:p w14:paraId="251ED125" w14:textId="77777777" w:rsidR="001420D9" w:rsidRPr="00F15CC6" w:rsidRDefault="001420D9" w:rsidP="00683B60">
            <w:pPr>
              <w:widowControl w:val="0"/>
              <w:jc w:val="center"/>
              <w:rPr>
                <w:b/>
                <w:lang w:val="en-US"/>
              </w:rPr>
            </w:pPr>
            <w:r w:rsidRPr="00F15CC6">
              <w:rPr>
                <w:rFonts w:ascii="TimesNewRomanPS-BoldMT" w:hAnsi="TimesNewRomanPS-BoldMT" w:cs="TimesNewRomanPS-BoldMT"/>
                <w:b/>
                <w:bCs/>
                <w:lang w:val="en-US"/>
              </w:rPr>
              <w:t>VIA TIGELLIO, 1 09050</w:t>
            </w:r>
            <w:r w:rsidRPr="00F15CC6">
              <w:rPr>
                <w:rFonts w:ascii="TimesNewRomanPSMT" w:hAnsi="TimesNewRomanPSMT" w:cs="TimesNewRomanPSMT"/>
                <w:b/>
                <w:u w:val="single"/>
                <w:lang w:val="en-US"/>
              </w:rPr>
              <w:t xml:space="preserve"> PULA (CA)</w:t>
            </w:r>
          </w:p>
        </w:tc>
      </w:tr>
    </w:tbl>
    <w:p w14:paraId="750587EE" w14:textId="77777777" w:rsidR="001420D9" w:rsidRDefault="001420D9" w:rsidP="00DF2844">
      <w:pPr>
        <w:ind w:left="284"/>
        <w:jc w:val="center"/>
        <w:rPr>
          <w:rFonts w:ascii="Calibri" w:hAnsi="Calibri" w:cs="Calibri"/>
          <w:b/>
        </w:rPr>
      </w:pPr>
    </w:p>
    <w:p w14:paraId="6B91F8C1" w14:textId="417D0A6B" w:rsidR="00DF2844" w:rsidRPr="00D37263" w:rsidRDefault="00DF2844" w:rsidP="00DF2844">
      <w:pPr>
        <w:ind w:left="284"/>
        <w:jc w:val="center"/>
        <w:rPr>
          <w:rFonts w:ascii="Calibri" w:hAnsi="Calibri" w:cs="Calibri"/>
          <w:b/>
        </w:rPr>
      </w:pPr>
      <w:r w:rsidRPr="00D37263">
        <w:rPr>
          <w:rFonts w:ascii="Calibri" w:hAnsi="Calibri" w:cs="Calibri"/>
          <w:b/>
        </w:rPr>
        <w:t>MODULO RICHIESTA ASSEGNAZIONE FUNZIONE STRUMENTALE AL PTOF</w:t>
      </w:r>
    </w:p>
    <w:p w14:paraId="5A00FDB8" w14:textId="2068F941" w:rsidR="00DF2844" w:rsidRPr="00D37263" w:rsidRDefault="00DF2844" w:rsidP="00DF2844">
      <w:pPr>
        <w:ind w:left="284"/>
        <w:jc w:val="center"/>
        <w:rPr>
          <w:rFonts w:ascii="Calibri" w:hAnsi="Calibri" w:cs="Calibri"/>
          <w:b/>
        </w:rPr>
      </w:pPr>
      <w:r w:rsidRPr="00D37263">
        <w:rPr>
          <w:rFonts w:ascii="Calibri" w:hAnsi="Calibri" w:cs="Calibri"/>
          <w:b/>
        </w:rPr>
        <w:t>ANNO SCOLASTICO 20</w:t>
      </w:r>
      <w:r w:rsidR="009B2512" w:rsidRPr="00D37263">
        <w:rPr>
          <w:rFonts w:ascii="Calibri" w:hAnsi="Calibri" w:cs="Calibri"/>
          <w:b/>
        </w:rPr>
        <w:t>2</w:t>
      </w:r>
      <w:r w:rsidR="00A3467C">
        <w:rPr>
          <w:rFonts w:ascii="Calibri" w:hAnsi="Calibri" w:cs="Calibri"/>
          <w:b/>
        </w:rPr>
        <w:t>3</w:t>
      </w:r>
      <w:r w:rsidRPr="00D37263">
        <w:rPr>
          <w:rFonts w:ascii="Calibri" w:hAnsi="Calibri" w:cs="Calibri"/>
          <w:b/>
        </w:rPr>
        <w:t>/202</w:t>
      </w:r>
      <w:r w:rsidR="00A3467C">
        <w:rPr>
          <w:rFonts w:ascii="Calibri" w:hAnsi="Calibri" w:cs="Calibri"/>
          <w:b/>
        </w:rPr>
        <w:t>4</w:t>
      </w:r>
    </w:p>
    <w:p w14:paraId="7312748D" w14:textId="77777777" w:rsidR="00DF2844" w:rsidRPr="00D37263" w:rsidRDefault="00DF2844" w:rsidP="00DF2844">
      <w:pPr>
        <w:ind w:left="284"/>
        <w:rPr>
          <w:rFonts w:ascii="Calibri" w:hAnsi="Calibri" w:cs="Calibri"/>
          <w:b/>
        </w:rPr>
      </w:pPr>
    </w:p>
    <w:p w14:paraId="260E36F7" w14:textId="77777777" w:rsidR="00DF2844" w:rsidRPr="00D37263" w:rsidRDefault="00DF2844" w:rsidP="00DF2844">
      <w:pPr>
        <w:ind w:left="284"/>
        <w:rPr>
          <w:rFonts w:ascii="Calibri" w:hAnsi="Calibri" w:cs="Calibri"/>
        </w:rPr>
      </w:pPr>
    </w:p>
    <w:p w14:paraId="0A5F7162" w14:textId="77777777" w:rsidR="00DF2844" w:rsidRPr="00D37263" w:rsidRDefault="00DF2844" w:rsidP="00DF2844">
      <w:pPr>
        <w:ind w:left="284"/>
        <w:rPr>
          <w:rFonts w:ascii="Calibri" w:hAnsi="Calibri" w:cs="Calibri"/>
        </w:rPr>
      </w:pPr>
      <w:r w:rsidRPr="00D37263">
        <w:rPr>
          <w:rFonts w:ascii="Calibri" w:hAnsi="Calibri" w:cs="Calibri"/>
        </w:rPr>
        <w:t>Il/la sottoscritto/a</w:t>
      </w:r>
      <w:r w:rsidR="009B2512" w:rsidRPr="00D37263">
        <w:rPr>
          <w:rFonts w:ascii="Calibri" w:hAnsi="Calibri" w:cs="Calibri"/>
        </w:rPr>
        <w:t xml:space="preserve"> </w:t>
      </w:r>
      <w:r w:rsidRPr="00D37263">
        <w:rPr>
          <w:rFonts w:ascii="Calibri" w:hAnsi="Calibri" w:cs="Calibri"/>
        </w:rPr>
        <w:t>______________________________________________________________</w:t>
      </w:r>
    </w:p>
    <w:p w14:paraId="0A8D734E" w14:textId="77777777" w:rsidR="00DF2844" w:rsidRPr="00D37263" w:rsidRDefault="00DF2844" w:rsidP="00DF2844">
      <w:pPr>
        <w:pStyle w:val="Standard"/>
        <w:spacing w:line="420" w:lineRule="exact"/>
        <w:ind w:left="284" w:right="-1"/>
        <w:jc w:val="both"/>
        <w:rPr>
          <w:rFonts w:ascii="Calibri" w:hAnsi="Calibri" w:cs="Calibri"/>
          <w:kern w:val="0"/>
          <w:szCs w:val="24"/>
          <w:lang w:eastAsia="it-IT"/>
        </w:rPr>
      </w:pPr>
      <w:r w:rsidRPr="00D37263">
        <w:rPr>
          <w:rFonts w:ascii="Calibri" w:hAnsi="Calibri" w:cs="Calibri"/>
          <w:kern w:val="0"/>
          <w:szCs w:val="24"/>
          <w:lang w:eastAsia="it-IT"/>
        </w:rPr>
        <w:t>insegnante di scuola ___________________________ a tempo determinato/indeterminato nel plesso/sede di ___________________________</w:t>
      </w:r>
    </w:p>
    <w:p w14:paraId="6F8D1B60" w14:textId="77777777" w:rsidR="00DF2844" w:rsidRPr="00D37263" w:rsidRDefault="00DF2844" w:rsidP="00DF2844">
      <w:pPr>
        <w:ind w:left="284"/>
        <w:rPr>
          <w:rFonts w:ascii="Calibri" w:hAnsi="Calibri" w:cs="Calibri"/>
        </w:rPr>
      </w:pPr>
    </w:p>
    <w:p w14:paraId="136019E1" w14:textId="77777777" w:rsidR="00DF2844" w:rsidRPr="00D37263" w:rsidRDefault="00DF2844" w:rsidP="00DF2844">
      <w:pPr>
        <w:ind w:left="284"/>
        <w:rPr>
          <w:rFonts w:ascii="Calibri" w:hAnsi="Calibri" w:cs="Calibri"/>
        </w:rPr>
      </w:pPr>
    </w:p>
    <w:p w14:paraId="68CD84B5" w14:textId="77777777" w:rsidR="00DF2844" w:rsidRPr="00D37263" w:rsidRDefault="00DF2844" w:rsidP="00DF2844">
      <w:pPr>
        <w:ind w:left="284"/>
        <w:jc w:val="center"/>
        <w:rPr>
          <w:rFonts w:ascii="Calibri" w:hAnsi="Calibri" w:cs="Calibri"/>
          <w:b/>
        </w:rPr>
      </w:pPr>
      <w:r w:rsidRPr="00D37263">
        <w:rPr>
          <w:rFonts w:ascii="Calibri" w:hAnsi="Calibri" w:cs="Calibri"/>
          <w:b/>
        </w:rPr>
        <w:t>D I C H I A R A:</w:t>
      </w:r>
    </w:p>
    <w:p w14:paraId="2F6907E5" w14:textId="77777777" w:rsidR="00DF2844" w:rsidRPr="00D37263" w:rsidRDefault="00DF2844" w:rsidP="00DF2844">
      <w:pPr>
        <w:ind w:left="284"/>
        <w:rPr>
          <w:rFonts w:ascii="Calibri" w:hAnsi="Calibri" w:cs="Calibri"/>
        </w:rPr>
      </w:pPr>
    </w:p>
    <w:p w14:paraId="6B60A47F" w14:textId="77777777" w:rsidR="00DF2844" w:rsidRPr="00D37263" w:rsidRDefault="00DF2844" w:rsidP="00DF2844">
      <w:pPr>
        <w:ind w:left="284"/>
        <w:rPr>
          <w:rFonts w:ascii="Calibri" w:hAnsi="Calibri" w:cs="Calibri"/>
        </w:rPr>
      </w:pPr>
    </w:p>
    <w:p w14:paraId="759380D6" w14:textId="77777777" w:rsidR="00DF2844" w:rsidRPr="00D37263" w:rsidRDefault="00DF2844" w:rsidP="00DF2844">
      <w:pPr>
        <w:ind w:left="284"/>
        <w:rPr>
          <w:rFonts w:ascii="Calibri" w:hAnsi="Calibri" w:cs="Calibri"/>
        </w:rPr>
      </w:pPr>
      <w:r w:rsidRPr="00D37263">
        <w:rPr>
          <w:rFonts w:ascii="Calibri" w:hAnsi="Calibri" w:cs="Calibri"/>
        </w:rPr>
        <w:t>la propria disponibilità ad assumere la seguente funzione strumentale al PTOF</w:t>
      </w:r>
    </w:p>
    <w:p w14:paraId="36C296BE" w14:textId="77777777" w:rsidR="00DF2844" w:rsidRPr="00D37263" w:rsidRDefault="00DF2844" w:rsidP="00DF2844">
      <w:pPr>
        <w:ind w:left="284"/>
        <w:rPr>
          <w:rFonts w:ascii="Calibri" w:hAnsi="Calibri" w:cs="Calibri"/>
        </w:rPr>
      </w:pPr>
    </w:p>
    <w:p w14:paraId="621DBA62" w14:textId="77777777" w:rsidR="00DF2844" w:rsidRPr="00D37263" w:rsidRDefault="00081452" w:rsidP="00DF2844">
      <w:pPr>
        <w:ind w:left="284"/>
        <w:rPr>
          <w:rFonts w:ascii="Calibri" w:hAnsi="Calibri" w:cs="Calibri"/>
        </w:rPr>
      </w:pPr>
      <w:r w:rsidRPr="00D37263">
        <w:rPr>
          <w:rFonts w:ascii="Calibri" w:hAnsi="Calibri" w:cs="Calibri"/>
        </w:rPr>
        <w:t>_____________________________________________________________________________</w:t>
      </w:r>
    </w:p>
    <w:p w14:paraId="298426C2" w14:textId="77777777" w:rsidR="00DF2844" w:rsidRPr="00D37263" w:rsidRDefault="00DF2844" w:rsidP="00DF2844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DCF9C32" w14:textId="77777777" w:rsidR="00DF2844" w:rsidRPr="00D37263" w:rsidRDefault="00DF2844" w:rsidP="00DF2844">
      <w:pPr>
        <w:spacing w:line="360" w:lineRule="auto"/>
        <w:ind w:left="284"/>
        <w:jc w:val="both"/>
        <w:rPr>
          <w:rFonts w:ascii="Calibri" w:hAnsi="Calibri" w:cs="Calibri"/>
          <w:i/>
        </w:rPr>
      </w:pPr>
      <w:r w:rsidRPr="00D37263">
        <w:rPr>
          <w:rFonts w:ascii="Calibri" w:hAnsi="Calibri" w:cs="Calibri"/>
          <w:i/>
        </w:rPr>
        <w:t>Si dichiarano i seguenti titoli: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DF2844" w:rsidRPr="00D37263" w14:paraId="53B835AB" w14:textId="77777777" w:rsidTr="00D372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</w:tcPr>
          <w:p w14:paraId="30A7FB16" w14:textId="77777777" w:rsidR="00DF2844" w:rsidRPr="00D37263" w:rsidRDefault="00DF2844" w:rsidP="00D37263">
            <w:pPr>
              <w:rPr>
                <w:rFonts w:ascii="Calibri" w:hAnsi="Calibri" w:cs="Calibri"/>
                <w:b/>
              </w:rPr>
            </w:pPr>
            <w:r w:rsidRPr="00D37263">
              <w:rPr>
                <w:rFonts w:ascii="Calibri" w:hAnsi="Calibri" w:cs="Calibri"/>
                <w:b/>
              </w:rPr>
              <w:t>A)</w:t>
            </w:r>
          </w:p>
        </w:tc>
        <w:tc>
          <w:tcPr>
            <w:tcW w:w="9141" w:type="dxa"/>
            <w:tcBorders>
              <w:bottom w:val="nil"/>
            </w:tcBorders>
          </w:tcPr>
          <w:p w14:paraId="37585B6D" w14:textId="77777777" w:rsidR="00DF2844" w:rsidRPr="00D37263" w:rsidRDefault="00DF2844" w:rsidP="00D37263">
            <w:pPr>
              <w:ind w:left="284" w:right="113"/>
              <w:rPr>
                <w:rFonts w:ascii="Calibri" w:hAnsi="Calibri" w:cs="Calibri"/>
                <w:b/>
              </w:rPr>
            </w:pPr>
            <w:r w:rsidRPr="00D37263">
              <w:rPr>
                <w:rFonts w:ascii="Calibri" w:hAnsi="Calibri" w:cs="Calibri"/>
                <w:b/>
              </w:rPr>
              <w:t>Esperienze relative all’area</w:t>
            </w:r>
          </w:p>
        </w:tc>
      </w:tr>
      <w:tr w:rsidR="00DF2844" w:rsidRPr="00D37263" w14:paraId="32B739C2" w14:textId="77777777" w:rsidTr="001420D9">
        <w:tblPrEx>
          <w:tblCellMar>
            <w:top w:w="0" w:type="dxa"/>
            <w:bottom w:w="0" w:type="dxa"/>
          </w:tblCellMar>
        </w:tblPrEx>
        <w:trPr>
          <w:cantSplit/>
          <w:trHeight w:val="2723"/>
          <w:jc w:val="center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14:paraId="5CEFCF7D" w14:textId="77777777" w:rsidR="00DF2844" w:rsidRPr="00D37263" w:rsidRDefault="00DF2844" w:rsidP="00D37263">
            <w:pPr>
              <w:ind w:left="284" w:right="113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14:paraId="76F7DD9A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1DFD4C11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195BEA0A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762E4E82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6986B900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707424DE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</w:tc>
      </w:tr>
    </w:tbl>
    <w:p w14:paraId="3A2F8A8A" w14:textId="77777777" w:rsidR="00DF2844" w:rsidRPr="00D37263" w:rsidRDefault="00DF2844" w:rsidP="00DF2844">
      <w:pPr>
        <w:spacing w:line="360" w:lineRule="auto"/>
        <w:ind w:left="284"/>
        <w:jc w:val="both"/>
        <w:rPr>
          <w:rFonts w:ascii="Calibri" w:hAnsi="Calibri"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DF2844" w:rsidRPr="00D37263" w14:paraId="06466C8C" w14:textId="77777777" w:rsidTr="00D372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</w:tcPr>
          <w:p w14:paraId="4CE2996A" w14:textId="77777777" w:rsidR="00DF2844" w:rsidRPr="00D37263" w:rsidRDefault="00DF2844" w:rsidP="00D37263">
            <w:pPr>
              <w:rPr>
                <w:rFonts w:ascii="Calibri" w:hAnsi="Calibri" w:cs="Calibri"/>
                <w:b/>
              </w:rPr>
            </w:pPr>
            <w:r w:rsidRPr="00D37263">
              <w:rPr>
                <w:rFonts w:ascii="Calibri" w:hAnsi="Calibri" w:cs="Calibri"/>
                <w:b/>
              </w:rPr>
              <w:t>B)</w:t>
            </w:r>
          </w:p>
        </w:tc>
        <w:tc>
          <w:tcPr>
            <w:tcW w:w="9141" w:type="dxa"/>
            <w:tcBorders>
              <w:bottom w:val="nil"/>
            </w:tcBorders>
          </w:tcPr>
          <w:p w14:paraId="2C2443B6" w14:textId="77777777" w:rsidR="00DF2844" w:rsidRPr="00D37263" w:rsidRDefault="00DF2844" w:rsidP="00D37263">
            <w:pPr>
              <w:ind w:left="284" w:right="113"/>
              <w:rPr>
                <w:rFonts w:ascii="Calibri" w:hAnsi="Calibri" w:cs="Calibri"/>
                <w:b/>
              </w:rPr>
            </w:pPr>
            <w:r w:rsidRPr="00D37263">
              <w:rPr>
                <w:rFonts w:ascii="Calibri" w:hAnsi="Calibri" w:cs="Calibri"/>
                <w:b/>
              </w:rPr>
              <w:t xml:space="preserve">Precedenti incarichi di Funzione Strumentale </w:t>
            </w:r>
          </w:p>
        </w:tc>
      </w:tr>
      <w:tr w:rsidR="00DF2844" w:rsidRPr="00D37263" w14:paraId="27175DFB" w14:textId="77777777" w:rsidTr="001420D9">
        <w:tblPrEx>
          <w:tblCellMar>
            <w:top w:w="0" w:type="dxa"/>
            <w:bottom w:w="0" w:type="dxa"/>
          </w:tblCellMar>
        </w:tblPrEx>
        <w:trPr>
          <w:cantSplit/>
          <w:trHeight w:val="2645"/>
          <w:jc w:val="center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14:paraId="56BED8A7" w14:textId="77777777" w:rsidR="00DF2844" w:rsidRPr="00D37263" w:rsidRDefault="00DF2844" w:rsidP="00D37263">
            <w:pPr>
              <w:ind w:left="284" w:right="113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14:paraId="728A556F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3FFC6A33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51830F80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2BF68DB3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2CA6CA98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  <w:p w14:paraId="15B6F666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</w:tc>
      </w:tr>
    </w:tbl>
    <w:p w14:paraId="467D1F21" w14:textId="77777777" w:rsidR="00DF2844" w:rsidRPr="00D37263" w:rsidRDefault="00DF2844" w:rsidP="00DF2844">
      <w:pPr>
        <w:ind w:left="284"/>
        <w:jc w:val="both"/>
        <w:rPr>
          <w:rFonts w:ascii="Calibri" w:hAnsi="Calibri" w:cs="Calibri"/>
          <w:i/>
        </w:rPr>
      </w:pPr>
    </w:p>
    <w:p w14:paraId="492010A0" w14:textId="77777777" w:rsidR="00DF2844" w:rsidRPr="00D37263" w:rsidRDefault="00DF2844" w:rsidP="00DF2844">
      <w:pPr>
        <w:ind w:left="284"/>
        <w:jc w:val="both"/>
        <w:rPr>
          <w:rFonts w:ascii="Calibri" w:hAnsi="Calibri"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DF2844" w:rsidRPr="00D37263" w14:paraId="4746AAAF" w14:textId="77777777" w:rsidTr="00D372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</w:tcPr>
          <w:p w14:paraId="6E2AA995" w14:textId="77777777" w:rsidR="00DF2844" w:rsidRPr="00D37263" w:rsidRDefault="00DF2844" w:rsidP="00D37263">
            <w:pPr>
              <w:rPr>
                <w:rFonts w:ascii="Calibri" w:hAnsi="Calibri" w:cs="Calibri"/>
                <w:b/>
              </w:rPr>
            </w:pPr>
            <w:r w:rsidRPr="00D37263">
              <w:rPr>
                <w:rFonts w:ascii="Calibri" w:hAnsi="Calibri" w:cs="Calibri"/>
                <w:b/>
              </w:rPr>
              <w:t>C)</w:t>
            </w:r>
          </w:p>
        </w:tc>
        <w:tc>
          <w:tcPr>
            <w:tcW w:w="9141" w:type="dxa"/>
            <w:tcBorders>
              <w:bottom w:val="nil"/>
            </w:tcBorders>
          </w:tcPr>
          <w:p w14:paraId="75B8A2B3" w14:textId="77777777" w:rsidR="00DF2844" w:rsidRPr="00D37263" w:rsidRDefault="00DF2844" w:rsidP="00D37263">
            <w:pPr>
              <w:ind w:left="284" w:right="113"/>
              <w:rPr>
                <w:rFonts w:ascii="Calibri" w:hAnsi="Calibri" w:cs="Calibri"/>
                <w:b/>
              </w:rPr>
            </w:pPr>
            <w:r w:rsidRPr="00D37263">
              <w:rPr>
                <w:rFonts w:ascii="Calibri" w:hAnsi="Calibri" w:cs="Calibri"/>
                <w:b/>
              </w:rPr>
              <w:t xml:space="preserve">Corsi di aggiornamento attinenti all’area </w:t>
            </w:r>
          </w:p>
        </w:tc>
      </w:tr>
      <w:tr w:rsidR="00DF2844" w:rsidRPr="00D37263" w14:paraId="7BA978BF" w14:textId="77777777" w:rsidTr="001420D9">
        <w:tblPrEx>
          <w:tblCellMar>
            <w:top w:w="0" w:type="dxa"/>
            <w:bottom w:w="0" w:type="dxa"/>
          </w:tblCellMar>
        </w:tblPrEx>
        <w:trPr>
          <w:cantSplit/>
          <w:trHeight w:val="2512"/>
          <w:jc w:val="center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14:paraId="7D0EC693" w14:textId="77777777" w:rsidR="00DF2844" w:rsidRPr="00D37263" w:rsidRDefault="00DF2844" w:rsidP="00D37263">
            <w:pPr>
              <w:ind w:left="284" w:right="113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14:paraId="3AE4EEC9" w14:textId="77777777" w:rsidR="00DF2844" w:rsidRPr="00D37263" w:rsidRDefault="00DF2844" w:rsidP="00D37263">
            <w:pPr>
              <w:ind w:left="284"/>
              <w:rPr>
                <w:rFonts w:ascii="Calibri" w:hAnsi="Calibri" w:cs="Calibri"/>
                <w:iCs/>
              </w:rPr>
            </w:pPr>
          </w:p>
        </w:tc>
      </w:tr>
    </w:tbl>
    <w:p w14:paraId="2F8A2E86" w14:textId="77777777" w:rsidR="00DF2844" w:rsidRPr="00D37263" w:rsidRDefault="00DF2844" w:rsidP="00DF2844">
      <w:pPr>
        <w:ind w:left="284"/>
        <w:jc w:val="both"/>
        <w:rPr>
          <w:rFonts w:ascii="Calibri" w:hAnsi="Calibri" w:cs="Calibri"/>
          <w:i/>
        </w:rPr>
      </w:pPr>
    </w:p>
    <w:p w14:paraId="63279D53" w14:textId="77777777" w:rsidR="00DF2844" w:rsidRPr="00D37263" w:rsidRDefault="00DF2844" w:rsidP="00DF2844">
      <w:pPr>
        <w:ind w:left="284"/>
        <w:jc w:val="both"/>
        <w:rPr>
          <w:rFonts w:ascii="Calibri" w:hAnsi="Calibri" w:cs="Calibri"/>
          <w:i/>
        </w:rPr>
      </w:pPr>
    </w:p>
    <w:p w14:paraId="01CB6068" w14:textId="77777777" w:rsidR="00E22319" w:rsidRPr="00E22319" w:rsidRDefault="00E22319" w:rsidP="00DF2844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progetto di lavoro.</w:t>
      </w:r>
    </w:p>
    <w:p w14:paraId="723E34CB" w14:textId="77777777" w:rsidR="00E22319" w:rsidRDefault="00E22319" w:rsidP="00DF2844">
      <w:pPr>
        <w:ind w:left="284"/>
        <w:jc w:val="both"/>
        <w:rPr>
          <w:rFonts w:ascii="Calibri" w:hAnsi="Calibri" w:cs="Calibri"/>
          <w:i/>
        </w:rPr>
      </w:pPr>
    </w:p>
    <w:p w14:paraId="577C46BC" w14:textId="77777777" w:rsidR="00DF2844" w:rsidRPr="00E22319" w:rsidRDefault="00E22319" w:rsidP="00DF2844">
      <w:pPr>
        <w:ind w:left="284"/>
        <w:jc w:val="both"/>
        <w:rPr>
          <w:rFonts w:ascii="Calibri" w:hAnsi="Calibri" w:cs="Calibri"/>
        </w:rPr>
      </w:pPr>
      <w:r w:rsidRPr="00E22319">
        <w:rPr>
          <w:rFonts w:ascii="Calibri" w:hAnsi="Calibri" w:cs="Calibri"/>
        </w:rPr>
        <w:t>Pula</w:t>
      </w:r>
      <w:r w:rsidR="00DF2844" w:rsidRPr="00E22319">
        <w:rPr>
          <w:rFonts w:ascii="Calibri" w:hAnsi="Calibri" w:cs="Calibri"/>
        </w:rPr>
        <w:t>, l</w:t>
      </w:r>
      <w:r w:rsidRPr="00E22319">
        <w:rPr>
          <w:rFonts w:ascii="Calibri" w:hAnsi="Calibri" w:cs="Calibri"/>
        </w:rPr>
        <w:t>ì</w:t>
      </w:r>
      <w:r w:rsidR="00DF2844" w:rsidRPr="00E22319">
        <w:rPr>
          <w:rFonts w:ascii="Calibri" w:hAnsi="Calibri" w:cs="Calibri"/>
        </w:rPr>
        <w:t xml:space="preserve"> .............................................................</w:t>
      </w:r>
    </w:p>
    <w:p w14:paraId="55B275EF" w14:textId="77777777" w:rsidR="00DF2844" w:rsidRPr="00E22319" w:rsidRDefault="00DF2844" w:rsidP="00DF2844">
      <w:pPr>
        <w:ind w:left="284"/>
        <w:jc w:val="both"/>
        <w:rPr>
          <w:rFonts w:ascii="Calibri" w:hAnsi="Calibri" w:cs="Calibri"/>
        </w:rPr>
      </w:pPr>
    </w:p>
    <w:p w14:paraId="3A633149" w14:textId="77777777" w:rsidR="00DF2844" w:rsidRPr="00E22319" w:rsidRDefault="00DF2844" w:rsidP="00DF2844">
      <w:pPr>
        <w:ind w:left="284"/>
        <w:jc w:val="both"/>
        <w:rPr>
          <w:rFonts w:ascii="Calibri" w:hAnsi="Calibri" w:cs="Calibri"/>
        </w:rPr>
      </w:pPr>
    </w:p>
    <w:p w14:paraId="0A6680BC" w14:textId="77777777" w:rsidR="00DF2844" w:rsidRPr="00E22319" w:rsidRDefault="00E22319" w:rsidP="00E22319">
      <w:pPr>
        <w:ind w:left="7364"/>
        <w:jc w:val="both"/>
        <w:rPr>
          <w:rFonts w:ascii="Calibri" w:hAnsi="Calibri" w:cs="Calibri"/>
        </w:rPr>
      </w:pPr>
      <w:r w:rsidRPr="00E22319">
        <w:rPr>
          <w:rFonts w:ascii="Calibri" w:hAnsi="Calibri" w:cs="Calibri"/>
        </w:rPr>
        <w:t>Firma</w:t>
      </w:r>
    </w:p>
    <w:p w14:paraId="19655D27" w14:textId="77777777" w:rsidR="00DF2844" w:rsidRPr="00E22319" w:rsidRDefault="00DF2844" w:rsidP="00DF2844">
      <w:pPr>
        <w:ind w:left="284"/>
        <w:jc w:val="both"/>
        <w:rPr>
          <w:rFonts w:ascii="Calibri" w:hAnsi="Calibri" w:cs="Calibri"/>
        </w:rPr>
      </w:pPr>
    </w:p>
    <w:p w14:paraId="60B36520" w14:textId="77777777" w:rsidR="00DF2844" w:rsidRPr="00E22319" w:rsidRDefault="00DF2844" w:rsidP="00DF2844">
      <w:pPr>
        <w:ind w:left="284"/>
        <w:jc w:val="right"/>
        <w:rPr>
          <w:rFonts w:ascii="Calibri" w:hAnsi="Calibri" w:cs="Calibri"/>
        </w:rPr>
      </w:pPr>
      <w:r w:rsidRPr="00E22319">
        <w:rPr>
          <w:rFonts w:ascii="Calibri" w:hAnsi="Calibri" w:cs="Calibri"/>
        </w:rPr>
        <w:t>…………………………………………………………</w:t>
      </w:r>
    </w:p>
    <w:p w14:paraId="5D3B7329" w14:textId="77777777" w:rsidR="00271770" w:rsidRPr="00E22319" w:rsidRDefault="00271770" w:rsidP="006863BB">
      <w:pPr>
        <w:shd w:val="clear" w:color="auto" w:fill="FFFFFF"/>
        <w:rPr>
          <w:rFonts w:ascii="Calibri" w:hAnsi="Calibri" w:cs="Calibri"/>
          <w:highlight w:val="yellow"/>
        </w:rPr>
      </w:pPr>
    </w:p>
    <w:p w14:paraId="4CBDD35F" w14:textId="77777777" w:rsidR="00107335" w:rsidRPr="00D37263" w:rsidRDefault="00107335" w:rsidP="00107335">
      <w:pPr>
        <w:jc w:val="center"/>
        <w:rPr>
          <w:rFonts w:ascii="Calibri" w:hAnsi="Calibri" w:cs="Calibri"/>
        </w:rPr>
      </w:pPr>
    </w:p>
    <w:p w14:paraId="2962B76F" w14:textId="77777777" w:rsidR="003558B7" w:rsidRPr="00D37263" w:rsidRDefault="003558B7" w:rsidP="00107335">
      <w:pPr>
        <w:tabs>
          <w:tab w:val="center" w:pos="7938"/>
        </w:tabs>
        <w:ind w:left="3686"/>
        <w:jc w:val="center"/>
        <w:rPr>
          <w:rFonts w:ascii="Calibri" w:hAnsi="Calibri" w:cs="Calibri"/>
          <w:b/>
          <w:szCs w:val="24"/>
        </w:rPr>
      </w:pPr>
    </w:p>
    <w:sectPr w:rsidR="003558B7" w:rsidRPr="00D37263" w:rsidSect="002406E1">
      <w:footerReference w:type="even" r:id="rId8"/>
      <w:footerReference w:type="default" r:id="rId9"/>
      <w:footnotePr>
        <w:pos w:val="beneathText"/>
      </w:footnotePr>
      <w:pgSz w:w="11905" w:h="16837"/>
      <w:pgMar w:top="709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EEFF" w14:textId="77777777" w:rsidR="004C4692" w:rsidRDefault="004C4692">
      <w:r>
        <w:separator/>
      </w:r>
    </w:p>
  </w:endnote>
  <w:endnote w:type="continuationSeparator" w:id="0">
    <w:p w14:paraId="693FAE20" w14:textId="77777777" w:rsidR="004C4692" w:rsidRDefault="004C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EB57" w14:textId="77777777" w:rsidR="00D136E6" w:rsidRDefault="00D136E6" w:rsidP="00C944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2F4729" w14:textId="77777777" w:rsidR="00D136E6" w:rsidRDefault="00D136E6" w:rsidP="000943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F192" w14:textId="77777777" w:rsidR="00D136E6" w:rsidRDefault="00D136E6" w:rsidP="00C944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580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9C33479" w14:textId="77777777" w:rsidR="00D136E6" w:rsidRDefault="00D136E6" w:rsidP="000943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B91A" w14:textId="77777777" w:rsidR="004C4692" w:rsidRDefault="004C4692">
      <w:r>
        <w:separator/>
      </w:r>
    </w:p>
  </w:footnote>
  <w:footnote w:type="continuationSeparator" w:id="0">
    <w:p w14:paraId="3BE61F9D" w14:textId="77777777" w:rsidR="004C4692" w:rsidRDefault="004C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none"/>
      <w:pStyle w:val="Titolo1"/>
      <w:suff w:val="nothing"/>
      <w:lvlText w:val=""/>
      <w:lvlJc w:val="left"/>
      <w:pPr>
        <w:ind w:left="70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ind w:left="5664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ind w:left="56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3103DE9"/>
    <w:multiLevelType w:val="hybridMultilevel"/>
    <w:tmpl w:val="8F5C66C8"/>
    <w:lvl w:ilvl="0" w:tplc="829077F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45C03"/>
    <w:multiLevelType w:val="hybridMultilevel"/>
    <w:tmpl w:val="5770DFE4"/>
    <w:lvl w:ilvl="0" w:tplc="C9D23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24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12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CE3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72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0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E2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0DC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AE6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600F67"/>
    <w:multiLevelType w:val="hybridMultilevel"/>
    <w:tmpl w:val="7A4C1FB8"/>
    <w:lvl w:ilvl="0" w:tplc="4C5495C6">
      <w:start w:val="1"/>
      <w:numFmt w:val="decimal"/>
      <w:lvlText w:val="%1."/>
      <w:lvlJc w:val="left"/>
      <w:pPr>
        <w:ind w:left="56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5CC2D85C">
      <w:start w:val="1"/>
      <w:numFmt w:val="lowerLetter"/>
      <w:lvlText w:val="%2"/>
      <w:lvlJc w:val="left"/>
      <w:pPr>
        <w:ind w:left="122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C45CB5FE">
      <w:start w:val="1"/>
      <w:numFmt w:val="lowerRoman"/>
      <w:lvlText w:val="%3"/>
      <w:lvlJc w:val="left"/>
      <w:pPr>
        <w:ind w:left="194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3" w:tplc="7B88B038">
      <w:start w:val="1"/>
      <w:numFmt w:val="decimal"/>
      <w:lvlText w:val="%4"/>
      <w:lvlJc w:val="left"/>
      <w:pPr>
        <w:ind w:left="266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4" w:tplc="EB360C1C">
      <w:start w:val="1"/>
      <w:numFmt w:val="lowerLetter"/>
      <w:lvlText w:val="%5"/>
      <w:lvlJc w:val="left"/>
      <w:pPr>
        <w:ind w:left="338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5" w:tplc="D0DAB86E">
      <w:start w:val="1"/>
      <w:numFmt w:val="lowerRoman"/>
      <w:lvlText w:val="%6"/>
      <w:lvlJc w:val="left"/>
      <w:pPr>
        <w:ind w:left="410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6" w:tplc="096CDEEA">
      <w:start w:val="1"/>
      <w:numFmt w:val="decimal"/>
      <w:lvlText w:val="%7"/>
      <w:lvlJc w:val="left"/>
      <w:pPr>
        <w:ind w:left="482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7" w:tplc="6084266A">
      <w:start w:val="1"/>
      <w:numFmt w:val="lowerLetter"/>
      <w:lvlText w:val="%8"/>
      <w:lvlJc w:val="left"/>
      <w:pPr>
        <w:ind w:left="554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8" w:tplc="134CC8BC">
      <w:start w:val="1"/>
      <w:numFmt w:val="lowerRoman"/>
      <w:lvlText w:val="%9"/>
      <w:lvlJc w:val="left"/>
      <w:pPr>
        <w:ind w:left="626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</w:abstractNum>
  <w:abstractNum w:abstractNumId="6" w15:restartNumberingAfterBreak="0">
    <w:nsid w:val="14AF3737"/>
    <w:multiLevelType w:val="hybridMultilevel"/>
    <w:tmpl w:val="FF643E30"/>
    <w:lvl w:ilvl="0" w:tplc="418A9C42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213E5"/>
    <w:multiLevelType w:val="hybridMultilevel"/>
    <w:tmpl w:val="E56AC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54658"/>
    <w:multiLevelType w:val="hybridMultilevel"/>
    <w:tmpl w:val="D7963B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2A2E0">
      <w:start w:val="2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9848E6"/>
    <w:multiLevelType w:val="multilevel"/>
    <w:tmpl w:val="DA1AC444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C115D"/>
    <w:multiLevelType w:val="hybridMultilevel"/>
    <w:tmpl w:val="1ACC8230"/>
    <w:lvl w:ilvl="0" w:tplc="4C5495C6">
      <w:start w:val="1"/>
      <w:numFmt w:val="decimal"/>
      <w:lvlText w:val="%1."/>
      <w:lvlJc w:val="left"/>
      <w:pPr>
        <w:ind w:left="56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5CC2D85C">
      <w:start w:val="1"/>
      <w:numFmt w:val="lowerLetter"/>
      <w:lvlText w:val="%2"/>
      <w:lvlJc w:val="left"/>
      <w:pPr>
        <w:ind w:left="122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C45CB5FE">
      <w:start w:val="1"/>
      <w:numFmt w:val="lowerRoman"/>
      <w:lvlText w:val="%3"/>
      <w:lvlJc w:val="left"/>
      <w:pPr>
        <w:ind w:left="194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3" w:tplc="7B88B038">
      <w:start w:val="1"/>
      <w:numFmt w:val="decimal"/>
      <w:lvlText w:val="%4"/>
      <w:lvlJc w:val="left"/>
      <w:pPr>
        <w:ind w:left="266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4" w:tplc="EB360C1C">
      <w:start w:val="1"/>
      <w:numFmt w:val="lowerLetter"/>
      <w:lvlText w:val="%5"/>
      <w:lvlJc w:val="left"/>
      <w:pPr>
        <w:ind w:left="338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5" w:tplc="D0DAB86E">
      <w:start w:val="1"/>
      <w:numFmt w:val="lowerRoman"/>
      <w:lvlText w:val="%6"/>
      <w:lvlJc w:val="left"/>
      <w:pPr>
        <w:ind w:left="410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6" w:tplc="096CDEEA">
      <w:start w:val="1"/>
      <w:numFmt w:val="decimal"/>
      <w:lvlText w:val="%7"/>
      <w:lvlJc w:val="left"/>
      <w:pPr>
        <w:ind w:left="482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7" w:tplc="6084266A">
      <w:start w:val="1"/>
      <w:numFmt w:val="lowerLetter"/>
      <w:lvlText w:val="%8"/>
      <w:lvlJc w:val="left"/>
      <w:pPr>
        <w:ind w:left="554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8" w:tplc="134CC8BC">
      <w:start w:val="1"/>
      <w:numFmt w:val="lowerRoman"/>
      <w:lvlText w:val="%9"/>
      <w:lvlJc w:val="left"/>
      <w:pPr>
        <w:ind w:left="6262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</w:abstractNum>
  <w:abstractNum w:abstractNumId="11" w15:restartNumberingAfterBreak="0">
    <w:nsid w:val="24D64D3A"/>
    <w:multiLevelType w:val="multilevel"/>
    <w:tmpl w:val="E39A4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C0677D"/>
    <w:multiLevelType w:val="hybridMultilevel"/>
    <w:tmpl w:val="049C14AA"/>
    <w:lvl w:ilvl="0" w:tplc="315AD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09DE"/>
    <w:multiLevelType w:val="hybridMultilevel"/>
    <w:tmpl w:val="761EDF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1F10B8"/>
    <w:multiLevelType w:val="hybridMultilevel"/>
    <w:tmpl w:val="12FE1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57916"/>
    <w:multiLevelType w:val="multilevel"/>
    <w:tmpl w:val="169CCF1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F42D2B"/>
    <w:multiLevelType w:val="multilevel"/>
    <w:tmpl w:val="D08067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E9645DE"/>
    <w:multiLevelType w:val="multilevel"/>
    <w:tmpl w:val="4964DCF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1C2"/>
    <w:multiLevelType w:val="hybridMultilevel"/>
    <w:tmpl w:val="4C28EB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860730"/>
    <w:multiLevelType w:val="hybridMultilevel"/>
    <w:tmpl w:val="D080679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B5825F9"/>
    <w:multiLevelType w:val="hybridMultilevel"/>
    <w:tmpl w:val="DBB6904E"/>
    <w:lvl w:ilvl="0" w:tplc="D6562AE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973148"/>
    <w:multiLevelType w:val="hybridMultilevel"/>
    <w:tmpl w:val="E126318A"/>
    <w:lvl w:ilvl="0" w:tplc="7B7E21D8">
      <w:start w:val="803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34608"/>
    <w:multiLevelType w:val="multilevel"/>
    <w:tmpl w:val="4C28EB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8B3ABF"/>
    <w:multiLevelType w:val="hybridMultilevel"/>
    <w:tmpl w:val="6F00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E6EBE"/>
    <w:multiLevelType w:val="hybridMultilevel"/>
    <w:tmpl w:val="7DCA206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345AA4"/>
    <w:multiLevelType w:val="hybridMultilevel"/>
    <w:tmpl w:val="063696BA"/>
    <w:lvl w:ilvl="0" w:tplc="0410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6" w15:restartNumberingAfterBreak="0">
    <w:nsid w:val="62150A3B"/>
    <w:multiLevelType w:val="hybridMultilevel"/>
    <w:tmpl w:val="276C9F64"/>
    <w:lvl w:ilvl="0" w:tplc="913AE5F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A27179"/>
    <w:multiLevelType w:val="multilevel"/>
    <w:tmpl w:val="F55ED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D69B0"/>
    <w:multiLevelType w:val="hybridMultilevel"/>
    <w:tmpl w:val="C68EB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3279C"/>
    <w:multiLevelType w:val="hybridMultilevel"/>
    <w:tmpl w:val="7562D40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D42758"/>
    <w:multiLevelType w:val="hybridMultilevel"/>
    <w:tmpl w:val="04A803A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2538356">
    <w:abstractNumId w:val="0"/>
  </w:num>
  <w:num w:numId="2" w16cid:durableId="841048181">
    <w:abstractNumId w:val="1"/>
  </w:num>
  <w:num w:numId="3" w16cid:durableId="902449092">
    <w:abstractNumId w:val="2"/>
  </w:num>
  <w:num w:numId="4" w16cid:durableId="1862282755">
    <w:abstractNumId w:val="0"/>
  </w:num>
  <w:num w:numId="5" w16cid:durableId="1962497592">
    <w:abstractNumId w:val="0"/>
  </w:num>
  <w:num w:numId="6" w16cid:durableId="152169795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914691">
    <w:abstractNumId w:val="8"/>
  </w:num>
  <w:num w:numId="8" w16cid:durableId="252471078">
    <w:abstractNumId w:val="24"/>
  </w:num>
  <w:num w:numId="9" w16cid:durableId="1640837702">
    <w:abstractNumId w:val="13"/>
  </w:num>
  <w:num w:numId="10" w16cid:durableId="1827476445">
    <w:abstractNumId w:val="18"/>
  </w:num>
  <w:num w:numId="11" w16cid:durableId="1119110830">
    <w:abstractNumId w:val="30"/>
  </w:num>
  <w:num w:numId="12" w16cid:durableId="973408620">
    <w:abstractNumId w:val="22"/>
  </w:num>
  <w:num w:numId="13" w16cid:durableId="543299688">
    <w:abstractNumId w:val="0"/>
    <w:lvlOverride w:ilvl="0">
      <w:startOverride w:val="1"/>
    </w:lvlOverride>
  </w:num>
  <w:num w:numId="14" w16cid:durableId="1998651908">
    <w:abstractNumId w:val="19"/>
  </w:num>
  <w:num w:numId="15" w16cid:durableId="1925719772">
    <w:abstractNumId w:val="16"/>
  </w:num>
  <w:num w:numId="16" w16cid:durableId="2139449720">
    <w:abstractNumId w:val="29"/>
  </w:num>
  <w:num w:numId="17" w16cid:durableId="1535072749">
    <w:abstractNumId w:val="25"/>
  </w:num>
  <w:num w:numId="18" w16cid:durableId="482743285">
    <w:abstractNumId w:val="21"/>
  </w:num>
  <w:num w:numId="19" w16cid:durableId="1296911613">
    <w:abstractNumId w:val="10"/>
  </w:num>
  <w:num w:numId="20" w16cid:durableId="1303387536">
    <w:abstractNumId w:val="10"/>
  </w:num>
  <w:num w:numId="21" w16cid:durableId="1168252407">
    <w:abstractNumId w:val="5"/>
  </w:num>
  <w:num w:numId="22" w16cid:durableId="969437490">
    <w:abstractNumId w:val="20"/>
  </w:num>
  <w:num w:numId="23" w16cid:durableId="1384253617">
    <w:abstractNumId w:val="7"/>
  </w:num>
  <w:num w:numId="24" w16cid:durableId="307445228">
    <w:abstractNumId w:val="23"/>
  </w:num>
  <w:num w:numId="25" w16cid:durableId="1078137869">
    <w:abstractNumId w:val="26"/>
  </w:num>
  <w:num w:numId="26" w16cid:durableId="1805074139">
    <w:abstractNumId w:val="4"/>
  </w:num>
  <w:num w:numId="27" w16cid:durableId="430052489">
    <w:abstractNumId w:val="14"/>
  </w:num>
  <w:num w:numId="28" w16cid:durableId="1941520864">
    <w:abstractNumId w:val="28"/>
  </w:num>
  <w:num w:numId="29" w16cid:durableId="2141066764">
    <w:abstractNumId w:val="12"/>
  </w:num>
  <w:num w:numId="30" w16cid:durableId="173808992">
    <w:abstractNumId w:val="6"/>
  </w:num>
  <w:num w:numId="31" w16cid:durableId="690686979">
    <w:abstractNumId w:val="3"/>
  </w:num>
  <w:num w:numId="32" w16cid:durableId="21244696">
    <w:abstractNumId w:val="11"/>
  </w:num>
  <w:num w:numId="33" w16cid:durableId="1784571200">
    <w:abstractNumId w:val="27"/>
  </w:num>
  <w:num w:numId="34" w16cid:durableId="431168758">
    <w:abstractNumId w:val="15"/>
  </w:num>
  <w:num w:numId="35" w16cid:durableId="844321686">
    <w:abstractNumId w:val="9"/>
  </w:num>
  <w:num w:numId="36" w16cid:durableId="2030906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D8"/>
    <w:rsid w:val="00001797"/>
    <w:rsid w:val="0000245E"/>
    <w:rsid w:val="00023DC2"/>
    <w:rsid w:val="00025117"/>
    <w:rsid w:val="0003015E"/>
    <w:rsid w:val="000339C5"/>
    <w:rsid w:val="00035915"/>
    <w:rsid w:val="000379BB"/>
    <w:rsid w:val="00047E1A"/>
    <w:rsid w:val="00052966"/>
    <w:rsid w:val="000652F1"/>
    <w:rsid w:val="000704F9"/>
    <w:rsid w:val="0007275F"/>
    <w:rsid w:val="00081452"/>
    <w:rsid w:val="00085764"/>
    <w:rsid w:val="0009001D"/>
    <w:rsid w:val="00091100"/>
    <w:rsid w:val="000919D8"/>
    <w:rsid w:val="00094337"/>
    <w:rsid w:val="000B27B2"/>
    <w:rsid w:val="000D4175"/>
    <w:rsid w:val="000D7471"/>
    <w:rsid w:val="000E104C"/>
    <w:rsid w:val="000F35D6"/>
    <w:rsid w:val="00103221"/>
    <w:rsid w:val="00107177"/>
    <w:rsid w:val="00107335"/>
    <w:rsid w:val="00113C16"/>
    <w:rsid w:val="0012178C"/>
    <w:rsid w:val="00125D02"/>
    <w:rsid w:val="00133CB0"/>
    <w:rsid w:val="00141B8F"/>
    <w:rsid w:val="001420D9"/>
    <w:rsid w:val="0014491D"/>
    <w:rsid w:val="00163F2B"/>
    <w:rsid w:val="00164B5C"/>
    <w:rsid w:val="00167C22"/>
    <w:rsid w:val="001718D5"/>
    <w:rsid w:val="00182581"/>
    <w:rsid w:val="00186080"/>
    <w:rsid w:val="00187874"/>
    <w:rsid w:val="00191C0E"/>
    <w:rsid w:val="00193014"/>
    <w:rsid w:val="001B02D3"/>
    <w:rsid w:val="001B4864"/>
    <w:rsid w:val="001C2E21"/>
    <w:rsid w:val="001E76CC"/>
    <w:rsid w:val="001F4F92"/>
    <w:rsid w:val="001F5906"/>
    <w:rsid w:val="001F769C"/>
    <w:rsid w:val="002042C9"/>
    <w:rsid w:val="00207C0C"/>
    <w:rsid w:val="002130E5"/>
    <w:rsid w:val="002234E5"/>
    <w:rsid w:val="002406E1"/>
    <w:rsid w:val="00242B41"/>
    <w:rsid w:val="002508E2"/>
    <w:rsid w:val="002547AA"/>
    <w:rsid w:val="00254C01"/>
    <w:rsid w:val="00254C19"/>
    <w:rsid w:val="00260BD1"/>
    <w:rsid w:val="002676E4"/>
    <w:rsid w:val="00271770"/>
    <w:rsid w:val="00271EA6"/>
    <w:rsid w:val="00274C37"/>
    <w:rsid w:val="0027581D"/>
    <w:rsid w:val="00283179"/>
    <w:rsid w:val="0028342B"/>
    <w:rsid w:val="00285039"/>
    <w:rsid w:val="00290A0B"/>
    <w:rsid w:val="002A19FA"/>
    <w:rsid w:val="002B4E73"/>
    <w:rsid w:val="002B5624"/>
    <w:rsid w:val="002C4E58"/>
    <w:rsid w:val="002C61C1"/>
    <w:rsid w:val="002E6FE7"/>
    <w:rsid w:val="002F253E"/>
    <w:rsid w:val="002F4F72"/>
    <w:rsid w:val="002F5126"/>
    <w:rsid w:val="002F574B"/>
    <w:rsid w:val="003016F3"/>
    <w:rsid w:val="00315258"/>
    <w:rsid w:val="003211C0"/>
    <w:rsid w:val="0032164D"/>
    <w:rsid w:val="00326771"/>
    <w:rsid w:val="00333C00"/>
    <w:rsid w:val="00336CD1"/>
    <w:rsid w:val="0033706E"/>
    <w:rsid w:val="0033769F"/>
    <w:rsid w:val="00343F60"/>
    <w:rsid w:val="00345800"/>
    <w:rsid w:val="00347BEF"/>
    <w:rsid w:val="00352BE0"/>
    <w:rsid w:val="003558B7"/>
    <w:rsid w:val="003559A8"/>
    <w:rsid w:val="00356979"/>
    <w:rsid w:val="00362920"/>
    <w:rsid w:val="00363F29"/>
    <w:rsid w:val="003656EF"/>
    <w:rsid w:val="00380A08"/>
    <w:rsid w:val="0038222B"/>
    <w:rsid w:val="00384225"/>
    <w:rsid w:val="003913F1"/>
    <w:rsid w:val="003920B7"/>
    <w:rsid w:val="0039721C"/>
    <w:rsid w:val="003A0E2D"/>
    <w:rsid w:val="003A2425"/>
    <w:rsid w:val="003B2568"/>
    <w:rsid w:val="003D2A2D"/>
    <w:rsid w:val="003D4D70"/>
    <w:rsid w:val="003D50E3"/>
    <w:rsid w:val="003E56A6"/>
    <w:rsid w:val="003F2B61"/>
    <w:rsid w:val="003F37A5"/>
    <w:rsid w:val="003F5F4C"/>
    <w:rsid w:val="003F61D0"/>
    <w:rsid w:val="003F6F7E"/>
    <w:rsid w:val="00421B52"/>
    <w:rsid w:val="0042275B"/>
    <w:rsid w:val="00424DED"/>
    <w:rsid w:val="00425BA2"/>
    <w:rsid w:val="00430150"/>
    <w:rsid w:val="00435A01"/>
    <w:rsid w:val="00452325"/>
    <w:rsid w:val="0045425E"/>
    <w:rsid w:val="004610FC"/>
    <w:rsid w:val="00470D0D"/>
    <w:rsid w:val="004905DC"/>
    <w:rsid w:val="004A1BCF"/>
    <w:rsid w:val="004A3584"/>
    <w:rsid w:val="004B4D4F"/>
    <w:rsid w:val="004C4692"/>
    <w:rsid w:val="004C58FC"/>
    <w:rsid w:val="004C5FE7"/>
    <w:rsid w:val="004D7240"/>
    <w:rsid w:val="004E0DB2"/>
    <w:rsid w:val="004E3AA3"/>
    <w:rsid w:val="004F1AD7"/>
    <w:rsid w:val="004F62BA"/>
    <w:rsid w:val="005065AE"/>
    <w:rsid w:val="0050686B"/>
    <w:rsid w:val="00511E41"/>
    <w:rsid w:val="00512FE3"/>
    <w:rsid w:val="00521681"/>
    <w:rsid w:val="00522FB6"/>
    <w:rsid w:val="00534B97"/>
    <w:rsid w:val="00543952"/>
    <w:rsid w:val="0054611F"/>
    <w:rsid w:val="00546693"/>
    <w:rsid w:val="00547164"/>
    <w:rsid w:val="005478DB"/>
    <w:rsid w:val="005542ED"/>
    <w:rsid w:val="005559FD"/>
    <w:rsid w:val="005565BA"/>
    <w:rsid w:val="00560541"/>
    <w:rsid w:val="005664F0"/>
    <w:rsid w:val="00573063"/>
    <w:rsid w:val="0057730E"/>
    <w:rsid w:val="005936B0"/>
    <w:rsid w:val="0059727B"/>
    <w:rsid w:val="005A1173"/>
    <w:rsid w:val="005A62FA"/>
    <w:rsid w:val="005B26D3"/>
    <w:rsid w:val="005B4B9A"/>
    <w:rsid w:val="005B5197"/>
    <w:rsid w:val="005B5590"/>
    <w:rsid w:val="005D0152"/>
    <w:rsid w:val="005E2918"/>
    <w:rsid w:val="005F5BF9"/>
    <w:rsid w:val="00605631"/>
    <w:rsid w:val="006155E1"/>
    <w:rsid w:val="00621FEC"/>
    <w:rsid w:val="0062446C"/>
    <w:rsid w:val="00627D78"/>
    <w:rsid w:val="006411AE"/>
    <w:rsid w:val="006452EB"/>
    <w:rsid w:val="006735C3"/>
    <w:rsid w:val="0067511B"/>
    <w:rsid w:val="006863BB"/>
    <w:rsid w:val="006A0702"/>
    <w:rsid w:val="006A316E"/>
    <w:rsid w:val="006A6FB9"/>
    <w:rsid w:val="006B2507"/>
    <w:rsid w:val="006B4598"/>
    <w:rsid w:val="006B5211"/>
    <w:rsid w:val="006B683A"/>
    <w:rsid w:val="006D54D0"/>
    <w:rsid w:val="006E327C"/>
    <w:rsid w:val="006F0655"/>
    <w:rsid w:val="006F5B89"/>
    <w:rsid w:val="00704690"/>
    <w:rsid w:val="00705FD5"/>
    <w:rsid w:val="00711174"/>
    <w:rsid w:val="00712AE1"/>
    <w:rsid w:val="007139CE"/>
    <w:rsid w:val="0071780A"/>
    <w:rsid w:val="007217F1"/>
    <w:rsid w:val="00723C37"/>
    <w:rsid w:val="00724A58"/>
    <w:rsid w:val="00734A71"/>
    <w:rsid w:val="00736625"/>
    <w:rsid w:val="00737239"/>
    <w:rsid w:val="00755C48"/>
    <w:rsid w:val="00770A6E"/>
    <w:rsid w:val="00770F2A"/>
    <w:rsid w:val="007735CE"/>
    <w:rsid w:val="007749FD"/>
    <w:rsid w:val="007818DF"/>
    <w:rsid w:val="00784552"/>
    <w:rsid w:val="00785F73"/>
    <w:rsid w:val="00791E60"/>
    <w:rsid w:val="00792353"/>
    <w:rsid w:val="007A6046"/>
    <w:rsid w:val="007B0A03"/>
    <w:rsid w:val="007B24C1"/>
    <w:rsid w:val="007D1021"/>
    <w:rsid w:val="007D1CD1"/>
    <w:rsid w:val="007E1982"/>
    <w:rsid w:val="00801367"/>
    <w:rsid w:val="00802BE2"/>
    <w:rsid w:val="008076A8"/>
    <w:rsid w:val="00807882"/>
    <w:rsid w:val="0081100D"/>
    <w:rsid w:val="00814228"/>
    <w:rsid w:val="0081577A"/>
    <w:rsid w:val="008260B3"/>
    <w:rsid w:val="008330E2"/>
    <w:rsid w:val="008348E1"/>
    <w:rsid w:val="00837290"/>
    <w:rsid w:val="00841113"/>
    <w:rsid w:val="00844ECF"/>
    <w:rsid w:val="00851AB6"/>
    <w:rsid w:val="00853F8F"/>
    <w:rsid w:val="00856C00"/>
    <w:rsid w:val="008627D3"/>
    <w:rsid w:val="00867A48"/>
    <w:rsid w:val="008721BD"/>
    <w:rsid w:val="00877616"/>
    <w:rsid w:val="00885869"/>
    <w:rsid w:val="00890401"/>
    <w:rsid w:val="00893359"/>
    <w:rsid w:val="00894E1E"/>
    <w:rsid w:val="00895F9B"/>
    <w:rsid w:val="008A2B67"/>
    <w:rsid w:val="008B1141"/>
    <w:rsid w:val="008D3B59"/>
    <w:rsid w:val="008E2C6B"/>
    <w:rsid w:val="008E3FAF"/>
    <w:rsid w:val="008F579E"/>
    <w:rsid w:val="008F73F1"/>
    <w:rsid w:val="00903A85"/>
    <w:rsid w:val="009050CF"/>
    <w:rsid w:val="00915C0E"/>
    <w:rsid w:val="00930DB0"/>
    <w:rsid w:val="00940264"/>
    <w:rsid w:val="00943BF8"/>
    <w:rsid w:val="00952FF9"/>
    <w:rsid w:val="00967A04"/>
    <w:rsid w:val="00971E45"/>
    <w:rsid w:val="00974BF5"/>
    <w:rsid w:val="0098762F"/>
    <w:rsid w:val="009972A2"/>
    <w:rsid w:val="009A2C5A"/>
    <w:rsid w:val="009A4EDB"/>
    <w:rsid w:val="009B2512"/>
    <w:rsid w:val="009B2D6D"/>
    <w:rsid w:val="009B7DE7"/>
    <w:rsid w:val="009D26CB"/>
    <w:rsid w:val="009D2E9D"/>
    <w:rsid w:val="009D30D8"/>
    <w:rsid w:val="009D542A"/>
    <w:rsid w:val="009D5FE1"/>
    <w:rsid w:val="009D71BE"/>
    <w:rsid w:val="00A06F39"/>
    <w:rsid w:val="00A11E18"/>
    <w:rsid w:val="00A16CB7"/>
    <w:rsid w:val="00A229FE"/>
    <w:rsid w:val="00A3467C"/>
    <w:rsid w:val="00A45968"/>
    <w:rsid w:val="00A45E8E"/>
    <w:rsid w:val="00A467EF"/>
    <w:rsid w:val="00A46841"/>
    <w:rsid w:val="00A52768"/>
    <w:rsid w:val="00A56674"/>
    <w:rsid w:val="00A663A5"/>
    <w:rsid w:val="00A7081C"/>
    <w:rsid w:val="00A756CF"/>
    <w:rsid w:val="00A75B7C"/>
    <w:rsid w:val="00A97797"/>
    <w:rsid w:val="00AA26E2"/>
    <w:rsid w:val="00AA5003"/>
    <w:rsid w:val="00AB0772"/>
    <w:rsid w:val="00AB10F9"/>
    <w:rsid w:val="00AB33A1"/>
    <w:rsid w:val="00AB50EA"/>
    <w:rsid w:val="00AB615F"/>
    <w:rsid w:val="00AC4DBA"/>
    <w:rsid w:val="00AC5D14"/>
    <w:rsid w:val="00AC7D2D"/>
    <w:rsid w:val="00AD4CEE"/>
    <w:rsid w:val="00AD5B73"/>
    <w:rsid w:val="00AE0BBD"/>
    <w:rsid w:val="00AE632B"/>
    <w:rsid w:val="00AF1005"/>
    <w:rsid w:val="00AF41A6"/>
    <w:rsid w:val="00B0035F"/>
    <w:rsid w:val="00B00A7B"/>
    <w:rsid w:val="00B057F0"/>
    <w:rsid w:val="00B0698C"/>
    <w:rsid w:val="00B0700F"/>
    <w:rsid w:val="00B17CC6"/>
    <w:rsid w:val="00B21299"/>
    <w:rsid w:val="00B21BD3"/>
    <w:rsid w:val="00B31236"/>
    <w:rsid w:val="00B379E5"/>
    <w:rsid w:val="00B42B2F"/>
    <w:rsid w:val="00B47CF0"/>
    <w:rsid w:val="00B536A9"/>
    <w:rsid w:val="00B54A39"/>
    <w:rsid w:val="00B54DFB"/>
    <w:rsid w:val="00B758C1"/>
    <w:rsid w:val="00B772DE"/>
    <w:rsid w:val="00B80AA5"/>
    <w:rsid w:val="00B82A7C"/>
    <w:rsid w:val="00B84486"/>
    <w:rsid w:val="00B87B62"/>
    <w:rsid w:val="00B91066"/>
    <w:rsid w:val="00B925CF"/>
    <w:rsid w:val="00B97910"/>
    <w:rsid w:val="00BA565B"/>
    <w:rsid w:val="00BA67E7"/>
    <w:rsid w:val="00BA6811"/>
    <w:rsid w:val="00BB3054"/>
    <w:rsid w:val="00BB7C94"/>
    <w:rsid w:val="00BC77AF"/>
    <w:rsid w:val="00BD587D"/>
    <w:rsid w:val="00BE5142"/>
    <w:rsid w:val="00BE57E7"/>
    <w:rsid w:val="00BE7454"/>
    <w:rsid w:val="00BF7177"/>
    <w:rsid w:val="00C05BA4"/>
    <w:rsid w:val="00C06876"/>
    <w:rsid w:val="00C1387A"/>
    <w:rsid w:val="00C13A01"/>
    <w:rsid w:val="00C23847"/>
    <w:rsid w:val="00C36E4A"/>
    <w:rsid w:val="00C40230"/>
    <w:rsid w:val="00C50AEB"/>
    <w:rsid w:val="00C51A2C"/>
    <w:rsid w:val="00C61991"/>
    <w:rsid w:val="00C64F07"/>
    <w:rsid w:val="00C67191"/>
    <w:rsid w:val="00C739FE"/>
    <w:rsid w:val="00C75211"/>
    <w:rsid w:val="00C75BDC"/>
    <w:rsid w:val="00C838D0"/>
    <w:rsid w:val="00C93A84"/>
    <w:rsid w:val="00C9449D"/>
    <w:rsid w:val="00CB0646"/>
    <w:rsid w:val="00CB408B"/>
    <w:rsid w:val="00CB59E8"/>
    <w:rsid w:val="00CC1181"/>
    <w:rsid w:val="00CD38CE"/>
    <w:rsid w:val="00CD441B"/>
    <w:rsid w:val="00CD4C54"/>
    <w:rsid w:val="00CD7FBE"/>
    <w:rsid w:val="00CE7253"/>
    <w:rsid w:val="00CF1E27"/>
    <w:rsid w:val="00D10ADF"/>
    <w:rsid w:val="00D11E8E"/>
    <w:rsid w:val="00D136E6"/>
    <w:rsid w:val="00D17ED2"/>
    <w:rsid w:val="00D24502"/>
    <w:rsid w:val="00D27D4C"/>
    <w:rsid w:val="00D30EE3"/>
    <w:rsid w:val="00D319A0"/>
    <w:rsid w:val="00D37263"/>
    <w:rsid w:val="00D44747"/>
    <w:rsid w:val="00D51393"/>
    <w:rsid w:val="00D53861"/>
    <w:rsid w:val="00D6493A"/>
    <w:rsid w:val="00D8035F"/>
    <w:rsid w:val="00D83296"/>
    <w:rsid w:val="00D8389A"/>
    <w:rsid w:val="00D83BA9"/>
    <w:rsid w:val="00D8605E"/>
    <w:rsid w:val="00D90B30"/>
    <w:rsid w:val="00DA4E5E"/>
    <w:rsid w:val="00DB30F1"/>
    <w:rsid w:val="00DB331F"/>
    <w:rsid w:val="00DC04F1"/>
    <w:rsid w:val="00DC412F"/>
    <w:rsid w:val="00DD2AA5"/>
    <w:rsid w:val="00DF01A3"/>
    <w:rsid w:val="00DF0428"/>
    <w:rsid w:val="00DF15DA"/>
    <w:rsid w:val="00DF259D"/>
    <w:rsid w:val="00DF2844"/>
    <w:rsid w:val="00DF6CCE"/>
    <w:rsid w:val="00E06493"/>
    <w:rsid w:val="00E07F24"/>
    <w:rsid w:val="00E1584B"/>
    <w:rsid w:val="00E22319"/>
    <w:rsid w:val="00E24742"/>
    <w:rsid w:val="00E34370"/>
    <w:rsid w:val="00E346B2"/>
    <w:rsid w:val="00E41528"/>
    <w:rsid w:val="00E5094C"/>
    <w:rsid w:val="00E51127"/>
    <w:rsid w:val="00E53221"/>
    <w:rsid w:val="00E558BC"/>
    <w:rsid w:val="00E633B3"/>
    <w:rsid w:val="00E64E71"/>
    <w:rsid w:val="00E66B6B"/>
    <w:rsid w:val="00E70713"/>
    <w:rsid w:val="00E7307E"/>
    <w:rsid w:val="00E73FBA"/>
    <w:rsid w:val="00E82239"/>
    <w:rsid w:val="00E867DE"/>
    <w:rsid w:val="00E87764"/>
    <w:rsid w:val="00E87B20"/>
    <w:rsid w:val="00E90062"/>
    <w:rsid w:val="00E9175B"/>
    <w:rsid w:val="00E93762"/>
    <w:rsid w:val="00EA2BD4"/>
    <w:rsid w:val="00EB6556"/>
    <w:rsid w:val="00EB7222"/>
    <w:rsid w:val="00EC4EFD"/>
    <w:rsid w:val="00ED0E7C"/>
    <w:rsid w:val="00EE0613"/>
    <w:rsid w:val="00EE112C"/>
    <w:rsid w:val="00EE6BE2"/>
    <w:rsid w:val="00EF3165"/>
    <w:rsid w:val="00EF4B3C"/>
    <w:rsid w:val="00F00FBA"/>
    <w:rsid w:val="00F04138"/>
    <w:rsid w:val="00F124F2"/>
    <w:rsid w:val="00F1643D"/>
    <w:rsid w:val="00F21EBE"/>
    <w:rsid w:val="00F26537"/>
    <w:rsid w:val="00F33E17"/>
    <w:rsid w:val="00F3688C"/>
    <w:rsid w:val="00F5345B"/>
    <w:rsid w:val="00F5562C"/>
    <w:rsid w:val="00F71C23"/>
    <w:rsid w:val="00F77570"/>
    <w:rsid w:val="00F81A18"/>
    <w:rsid w:val="00F81F83"/>
    <w:rsid w:val="00F832E7"/>
    <w:rsid w:val="00F86710"/>
    <w:rsid w:val="00F92118"/>
    <w:rsid w:val="00F92EE6"/>
    <w:rsid w:val="00F9511C"/>
    <w:rsid w:val="00F95791"/>
    <w:rsid w:val="00F969E9"/>
    <w:rsid w:val="00F9709C"/>
    <w:rsid w:val="00FA40AF"/>
    <w:rsid w:val="00FA5FA3"/>
    <w:rsid w:val="00FA79F4"/>
    <w:rsid w:val="00FB7998"/>
    <w:rsid w:val="00FC06CE"/>
    <w:rsid w:val="00FC1911"/>
    <w:rsid w:val="00FC2C67"/>
    <w:rsid w:val="00FC6021"/>
    <w:rsid w:val="00FC73FB"/>
    <w:rsid w:val="00FE23BD"/>
    <w:rsid w:val="00FE6E97"/>
    <w:rsid w:val="00FF0D98"/>
    <w:rsid w:val="00FF255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39FD2"/>
  <w15:chartTrackingRefBased/>
  <w15:docId w15:val="{E604C029-A03D-46A5-91FE-5F8E8CC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625"/>
    <w:pPr>
      <w:suppressAutoHyphens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36625"/>
    <w:pPr>
      <w:keepNext/>
      <w:numPr>
        <w:numId w:val="2"/>
      </w:numPr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D30E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36625"/>
    <w:pPr>
      <w:keepNext/>
      <w:numPr>
        <w:ilvl w:val="2"/>
        <w:numId w:val="2"/>
      </w:numPr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6625"/>
    <w:pPr>
      <w:keepNext/>
      <w:numPr>
        <w:ilvl w:val="3"/>
        <w:numId w:val="2"/>
      </w:numPr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81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9"/>
    <w:semiHidden/>
    <w:locked/>
    <w:rsid w:val="00F81A1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F81A18"/>
    <w:rPr>
      <w:rFonts w:ascii="Calibri" w:hAnsi="Calibri" w:cs="Times New Roman"/>
      <w:b/>
      <w:bCs/>
      <w:sz w:val="28"/>
      <w:szCs w:val="28"/>
    </w:rPr>
  </w:style>
  <w:style w:type="character" w:styleId="Collegamentoipertestuale">
    <w:name w:val="Hyperlink"/>
    <w:uiPriority w:val="99"/>
    <w:rsid w:val="00736625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736625"/>
    <w:rPr>
      <w:rFonts w:cs="Times New Roman"/>
      <w:color w:val="800000"/>
      <w:u w:val="single"/>
    </w:rPr>
  </w:style>
  <w:style w:type="character" w:customStyle="1" w:styleId="WW-Absatz-Standardschriftart">
    <w:name w:val="WW-Absatz-Standardschriftart"/>
    <w:uiPriority w:val="99"/>
    <w:rsid w:val="00736625"/>
  </w:style>
  <w:style w:type="character" w:customStyle="1" w:styleId="WW-Caratterepredefinitoparagrafo">
    <w:name w:val="WW-Carattere predefinito paragrafo"/>
    <w:uiPriority w:val="99"/>
    <w:rsid w:val="00736625"/>
  </w:style>
  <w:style w:type="paragraph" w:styleId="Corpotesto">
    <w:name w:val="Body Text"/>
    <w:basedOn w:val="Normale"/>
    <w:link w:val="CorpotestoCarattere"/>
    <w:uiPriority w:val="99"/>
    <w:rsid w:val="00736625"/>
    <w:pPr>
      <w:spacing w:after="120"/>
    </w:pPr>
    <w:rPr>
      <w:sz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F81A18"/>
    <w:rPr>
      <w:rFonts w:cs="Times New Roman"/>
      <w:sz w:val="20"/>
      <w:szCs w:val="20"/>
    </w:rPr>
  </w:style>
  <w:style w:type="paragraph" w:customStyle="1" w:styleId="Intestazione1">
    <w:name w:val="Intestazione1"/>
    <w:basedOn w:val="Normale"/>
    <w:next w:val="Corpotesto"/>
    <w:rsid w:val="00736625"/>
    <w:pPr>
      <w:keepNext/>
      <w:spacing w:before="240" w:after="120"/>
    </w:pPr>
    <w:rPr>
      <w:rFonts w:ascii="Albany" w:hAnsi="Albany"/>
      <w:sz w:val="28"/>
    </w:rPr>
  </w:style>
  <w:style w:type="paragraph" w:customStyle="1" w:styleId="Contenutocornice">
    <w:name w:val="Contenuto cornice"/>
    <w:basedOn w:val="Corpotesto"/>
    <w:uiPriority w:val="99"/>
    <w:rsid w:val="00736625"/>
  </w:style>
  <w:style w:type="paragraph" w:styleId="Titolo">
    <w:name w:val="Title"/>
    <w:basedOn w:val="Normale"/>
    <w:next w:val="Sottotitolo"/>
    <w:link w:val="TitoloCarattere"/>
    <w:qFormat/>
    <w:rsid w:val="00736625"/>
    <w:pPr>
      <w:jc w:val="center"/>
    </w:pPr>
    <w:rPr>
      <w:sz w:val="28"/>
      <w:lang w:eastAsia="x-none"/>
    </w:rPr>
  </w:style>
  <w:style w:type="character" w:customStyle="1" w:styleId="TitoloCarattere">
    <w:name w:val="Titolo Carattere"/>
    <w:link w:val="Titolo"/>
    <w:locked/>
    <w:rsid w:val="00B54DFB"/>
    <w:rPr>
      <w:rFonts w:cs="Times New Roman"/>
      <w:sz w:val="28"/>
      <w:lang w:val="it-IT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736625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99"/>
    <w:locked/>
    <w:rsid w:val="00F81A18"/>
    <w:rPr>
      <w:rFonts w:ascii="Cambria" w:hAnsi="Cambria" w:cs="Times New Roman"/>
      <w:sz w:val="24"/>
      <w:szCs w:val="24"/>
    </w:rPr>
  </w:style>
  <w:style w:type="paragraph" w:customStyle="1" w:styleId="WW-Didascalia">
    <w:name w:val="WW-Didascalia"/>
    <w:basedOn w:val="Normale"/>
    <w:next w:val="Normale"/>
    <w:uiPriority w:val="99"/>
    <w:rsid w:val="00736625"/>
    <w:pPr>
      <w:pBdr>
        <w:bottom w:val="single" w:sz="2" w:space="1" w:color="000000"/>
      </w:pBdr>
      <w:tabs>
        <w:tab w:val="left" w:pos="8789"/>
      </w:tabs>
      <w:ind w:right="-702"/>
      <w:jc w:val="center"/>
    </w:pPr>
    <w:rPr>
      <w:b/>
      <w:i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C739FE"/>
    <w:rPr>
      <w:sz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81A18"/>
    <w:rPr>
      <w:rFonts w:cs="Times New Roman"/>
      <w:sz w:val="2"/>
    </w:rPr>
  </w:style>
  <w:style w:type="paragraph" w:styleId="Pidipagina">
    <w:name w:val="footer"/>
    <w:basedOn w:val="Normale"/>
    <w:link w:val="PidipaginaCarattere"/>
    <w:uiPriority w:val="99"/>
    <w:rsid w:val="00094337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81A18"/>
    <w:rPr>
      <w:rFonts w:cs="Times New Roman"/>
      <w:sz w:val="20"/>
      <w:szCs w:val="20"/>
    </w:rPr>
  </w:style>
  <w:style w:type="character" w:styleId="Numeropagina">
    <w:name w:val="page number"/>
    <w:uiPriority w:val="99"/>
    <w:rsid w:val="00094337"/>
    <w:rPr>
      <w:rFonts w:cs="Times New Roman"/>
    </w:rPr>
  </w:style>
  <w:style w:type="paragraph" w:styleId="NormaleWeb">
    <w:name w:val="Normal (Web)"/>
    <w:basedOn w:val="Normale"/>
    <w:uiPriority w:val="99"/>
    <w:rsid w:val="00DF6CCE"/>
    <w:pPr>
      <w:suppressAutoHyphens w:val="0"/>
      <w:spacing w:before="100" w:beforeAutospacing="1" w:after="100" w:afterAutospacing="1"/>
    </w:pPr>
    <w:rPr>
      <w:szCs w:val="24"/>
    </w:rPr>
  </w:style>
  <w:style w:type="table" w:customStyle="1" w:styleId="TableGrid">
    <w:name w:val="TableGrid"/>
    <w:uiPriority w:val="99"/>
    <w:rsid w:val="003D50E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163F2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Grigliatabella">
    <w:name w:val="Table Grid"/>
    <w:basedOn w:val="Tabellanormale"/>
    <w:locked/>
    <w:rsid w:val="005542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58B7"/>
    <w:pPr>
      <w:suppressAutoHyphens w:val="0"/>
      <w:ind w:left="720"/>
      <w:contextualSpacing/>
    </w:pPr>
    <w:rPr>
      <w:szCs w:val="24"/>
    </w:rPr>
  </w:style>
  <w:style w:type="character" w:customStyle="1" w:styleId="Titolo2Carattere">
    <w:name w:val="Titolo 2 Carattere"/>
    <w:link w:val="Titolo2"/>
    <w:uiPriority w:val="9"/>
    <w:semiHidden/>
    <w:rsid w:val="00D30E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Enfasigrassetto">
    <w:name w:val="Strong"/>
    <w:uiPriority w:val="22"/>
    <w:qFormat/>
    <w:locked/>
    <w:rsid w:val="006863BB"/>
    <w:rPr>
      <w:b/>
      <w:bCs/>
    </w:rPr>
  </w:style>
  <w:style w:type="character" w:styleId="Enfasicorsivo">
    <w:name w:val="Emphasis"/>
    <w:uiPriority w:val="20"/>
    <w:qFormat/>
    <w:locked/>
    <w:rsid w:val="006863BB"/>
    <w:rPr>
      <w:i/>
      <w:iCs/>
    </w:rPr>
  </w:style>
  <w:style w:type="character" w:customStyle="1" w:styleId="highlight">
    <w:name w:val="highlight"/>
    <w:rsid w:val="006863BB"/>
  </w:style>
  <w:style w:type="paragraph" w:customStyle="1" w:styleId="Standard">
    <w:name w:val="Standard"/>
    <w:rsid w:val="00DF2844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61157">
          <w:marLeft w:val="0"/>
          <w:marRight w:val="0"/>
          <w:marTop w:val="0"/>
          <w:marBottom w:val="150"/>
          <w:divBdr>
            <w:top w:val="single" w:sz="2" w:space="0" w:color="EEEEEE"/>
            <w:left w:val="single" w:sz="2" w:space="0" w:color="EEEEEE"/>
            <w:bottom w:val="single" w:sz="6" w:space="8" w:color="EEEEEE"/>
            <w:right w:val="single" w:sz="2" w:space="0" w:color="EEEEEE"/>
          </w:divBdr>
          <w:divsChild>
            <w:div w:id="7457611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TORTOLI'</Company>
  <LinksUpToDate>false</LinksUpToDate>
  <CharactersWithSpaces>1139</CharactersWithSpaces>
  <SharedDoc>false</SharedDoc>
  <HLinks>
    <vt:vector size="24" baseType="variant">
      <vt:variant>
        <vt:i4>8192035</vt:i4>
      </vt:variant>
      <vt:variant>
        <vt:i4>9</vt:i4>
      </vt:variant>
      <vt:variant>
        <vt:i4>0</vt:i4>
      </vt:variant>
      <vt:variant>
        <vt:i4>5</vt:i4>
      </vt:variant>
      <vt:variant>
        <vt:lpwstr>http://www.comprensivopula.edu.it/</vt:lpwstr>
      </vt:variant>
      <vt:variant>
        <vt:lpwstr/>
      </vt:variant>
      <vt:variant>
        <vt:i4>8192035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http://www.comprensivopula.edu.it/</vt:lpwstr>
      </vt:variant>
      <vt:variant>
        <vt:lpwstr/>
      </vt:variant>
      <vt:variant>
        <vt:i4>8192035</vt:i4>
      </vt:variant>
      <vt:variant>
        <vt:i4>3</vt:i4>
      </vt:variant>
      <vt:variant>
        <vt:i4>0</vt:i4>
      </vt:variant>
      <vt:variant>
        <vt:i4>5</vt:i4>
      </vt:variant>
      <vt:variant>
        <vt:lpwstr>http://www.comprensivopula.edu.it/</vt:lpwstr>
      </vt:variant>
      <vt:variant>
        <vt:lpwstr/>
      </vt:variant>
      <vt:variant>
        <vt:i4>8192035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http://www.comprensivopula.edu.it/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COMPRENSIVO ARZANA .</dc:creator>
  <cp:keywords/>
  <cp:lastModifiedBy>Francesca Cellamare</cp:lastModifiedBy>
  <cp:revision>3</cp:revision>
  <cp:lastPrinted>2021-09-03T08:13:00Z</cp:lastPrinted>
  <dcterms:created xsi:type="dcterms:W3CDTF">2023-09-02T10:41:00Z</dcterms:created>
  <dcterms:modified xsi:type="dcterms:W3CDTF">2023-09-02T10:43:00Z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-1142186200</vt:i4>
  </property>
</Properties>
</file>